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B" w:rsidRPr="005A7A99" w:rsidRDefault="007F1BCB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Załącznik nr 3</w:t>
      </w:r>
    </w:p>
    <w:p w:rsidR="005A7A99" w:rsidRDefault="00233EAE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C50E1" w:rsidRDefault="008C50E1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Program</w:t>
      </w:r>
    </w:p>
    <w:p w:rsidR="005A7A99" w:rsidRPr="005A7A99" w:rsidRDefault="005A7A99" w:rsidP="005A7A99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0E1" w:rsidRPr="005A7A99" w:rsidRDefault="003E4F4A" w:rsidP="005A7A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 w:rsidR="00CA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8C50E1"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Gminnego Rajdu Rowerowego</w:t>
      </w:r>
      <w:r w:rsidR="00854771" w:rsidRPr="005A7A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152A16" w:rsidRPr="005A7A99" w:rsidRDefault="00152A16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7A99" w:rsidRDefault="00854771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Organizacja i finansowanie</w:t>
      </w:r>
      <w:r w:rsidR="00152A16"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3E2EFF"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imprezy</w:t>
      </w:r>
      <w:r w:rsidR="00152A16"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: </w:t>
      </w:r>
    </w:p>
    <w:p w:rsidR="008C50E1" w:rsidRPr="005A7A99" w:rsidRDefault="00152A16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Gmina Krzeszowice</w:t>
      </w:r>
      <w:r w:rsid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ze </w:t>
      </w:r>
      <w:r w:rsidRP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środ</w:t>
      </w:r>
      <w:r w:rsidR="00891056" w:rsidRP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ków przeznaczonych </w:t>
      </w:r>
      <w:r w:rsidR="00D430E5" w:rsidRP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na realizację:</w:t>
      </w:r>
      <w:r w:rsidR="0004718A" w:rsidRPr="005A7A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  <w:t xml:space="preserve"> </w:t>
      </w:r>
      <w:r w:rsidR="0004718A" w:rsidRP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Gminnego Prog</w:t>
      </w:r>
      <w:r w:rsidR="005A7A9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ram </w:t>
      </w:r>
      <w:r w:rsidR="00CA369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Przeciwdziałania Narkomani </w:t>
      </w:r>
    </w:p>
    <w:p w:rsidR="003D4DD9" w:rsidRPr="005A7A99" w:rsidRDefault="003D4DD9" w:rsidP="005A7A99">
      <w:pPr>
        <w:keepNext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8C50E1" w:rsidRPr="005A7A99" w:rsidRDefault="008C50E1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I.</w:t>
      </w:r>
      <w:r w:rsidR="00573FC2" w:rsidRPr="005A7A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Cel imprezy:</w:t>
      </w:r>
    </w:p>
    <w:p w:rsidR="003D1125" w:rsidRDefault="00B635C8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Celem imprezy jest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propagowanie profilaktyki uzależnień poprzez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wzmacnianie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więzi rodzinnych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C50E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9976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kształtowanie pozytywnych wzorców prospołecznych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integracja społeczna osób z różnych środowisk.</w:t>
      </w:r>
    </w:p>
    <w:p w:rsidR="005F5A15" w:rsidRPr="009542A9" w:rsidRDefault="005F5A15" w:rsidP="009542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5A15" w:rsidRPr="005A7A99" w:rsidRDefault="005F5A15" w:rsidP="005F5A1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Każdy uczestnik rajdu winien posiadać napoje na przejazd trasami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oraz odzież dostosowaną                           do warunków atmosferycznych.</w:t>
      </w:r>
    </w:p>
    <w:p w:rsidR="008C50E1" w:rsidRPr="005A7A99" w:rsidRDefault="008C50E1" w:rsidP="005A7A9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369F" w:rsidRPr="00CA369F" w:rsidRDefault="00CA369F" w:rsidP="00CA36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</w:t>
      </w:r>
      <w:r w:rsidRPr="00CA36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CA36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Rajd będzie przebiegał dwoma trasami:</w:t>
      </w: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Nr I - Trasa: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przeznaczona dla dzieci i młodzieży, osób dorosłych, osób aktywnych ruchowo jeżdżących na rowerze i radzących sobie samodzielnie w podjazdach pod górę i zjazdach z góry,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stromym terenie w lesie wymagającym np. prowadzenia roweru oraz w jeździe na nierównej polno-leśnej drodze. Na trasie przewiduje się dłuższy podjazd: 1 x ok.1 km., 1 x ok. 400 metrów oraz kilka mniejszych podjazdów i zjazdów wymagających samodzielności uczestników rajdu.</w:t>
      </w: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A044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Trasa I –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godz.13.00 start z Krzeszowic z Placu Kulczyckiego lub z placu targowego, ul. Szkolna,                 ul. </w:t>
      </w:r>
      <w:r w:rsidR="004E2C24">
        <w:rPr>
          <w:rFonts w:ascii="Times New Roman" w:eastAsia="Calibri" w:hAnsi="Times New Roman" w:cs="Times New Roman"/>
          <w:sz w:val="24"/>
          <w:szCs w:val="24"/>
          <w:lang w:eastAsia="pl-PL"/>
        </w:rPr>
        <w:t>Apteczna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 lewo objazd Rynku w Krzeszowicach, ul. Krakowska, ul. Daszyńskiego (łącznie                   ok.1 km), rondo, ul. Ogrodowa, ul. Grunwaldzka (ok. 2 km), ul. Czatkowice (ok.2 km), Czerna (ok.4 km) do Nowej Góry, w przypadku zapasu czasowego przejazd  drogą szutrową do punktu widokowego w kierunku tzw. Bartlowej ok. 500 metrów i powrót do Nowa Góra, Nowa Góra Kolonia (ok.4 km), Góra Łysica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 Góry Łysica do drogi nr 1076 K (ok. 3 km), w prawo Doliną Eliasza w Czernej, ul. Czatkowice (ok.5 km.), ul. Legionów Polskich (ok.1 km) ul. Szkolna, Pl. Kulczyckiego (ok.1 km) -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zakończenie Krzeszowice, ul. Krzywa 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>”Pod wiatą”.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  <w:lang w:eastAsia="pl-PL"/>
        </w:rPr>
      </w:pP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FA044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Łącznie około 23 km (w przypadku wjazdu na punkt widokowy około 24 km), przewidywany czas przejazdu około 2 godz.30 min.</w:t>
      </w: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Nr II - Trasa: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przeznaczona dla osób aktywnych ruchowo, radzących sobie w podjazdach i zjazdach,       w stromym terenie w lesie, wymagającym np. prowadzenia roweru  oraz w jeździe na nierównej </w:t>
      </w:r>
      <w:proofErr w:type="spellStart"/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>polno</w:t>
      </w:r>
      <w:proofErr w:type="spellEnd"/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- leśnej drodze. Na trasie przewiduje się dłuższe podjazdy na jedne z najwyższych miejsc w gminie Krzeszowice: 2 x ok. 2 km (Paryż, Miękinia + Miękinia droga nad szkołą), 2 x ok.500 metrów oraz kilka mniejszych podjazdów i zjazdów wymagających dobrego przygotowania uczestników rajdu.</w:t>
      </w: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FA0446" w:rsidRPr="00FA0446" w:rsidRDefault="00FA0446" w:rsidP="00FA0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A044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Trasa II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godz.13.00 start z Krzeszowic z Placu Kulczyckiego lub z placu targowego, ul. Szkolna,                 ul. </w:t>
      </w:r>
      <w:r w:rsidR="004E2C24">
        <w:rPr>
          <w:rFonts w:ascii="Times New Roman" w:eastAsia="Calibri" w:hAnsi="Times New Roman" w:cs="Times New Roman"/>
          <w:sz w:val="24"/>
          <w:szCs w:val="24"/>
          <w:lang w:eastAsia="pl-PL"/>
        </w:rPr>
        <w:t>Apteczna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w lewo objazd Rynku w Krzeszowicach, ul. Krakowska, ul. Daszyńskiego (łącznie                   ok.1 km), rondo, ul. Ogrodowa, ul. Grunwaldzka (ok. 2 km), ul. Miękińska (ok. 4 km) skręt w kierunku ulicy do Szkoły Podstawowej w Miękini, przejazd górą do ul. Miękińskiej, zjazd do Nowej Góry               tzw. Sikorowskie (ok.3 km.) i drogą w kierunku Paryża, Paryż (ok.3 km.), Ostrężnica koło kapliczki                w centrum Ostrężnicy, wyjazd drogą w kierunku Łan (ok.2 km), Łany, Nowa Góra centrum, Nowa Góra tzw. Kolonia (ok.5 km), Góra Łysica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 Góry Łysica do drogi nr 1076 K (ok.3 km), w prawo Doliną Eliasza w Czernej, ul. Czatkowice, (ok.5 km.), ul. Legionów Polskich (ok.1 km) ul. Szkolna,                       Pl. Kulczyckiego (ok.1 km) -</w:t>
      </w:r>
      <w:r w:rsidRPr="00FA044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zakończenie Krzeszowice, ul. Krzywa </w:t>
      </w:r>
      <w:r w:rsidRPr="00FA0446">
        <w:rPr>
          <w:rFonts w:ascii="Times New Roman" w:eastAsia="Times New Roman" w:hAnsi="Times New Roman" w:cs="Times New Roman"/>
          <w:sz w:val="24"/>
          <w:szCs w:val="24"/>
          <w:lang w:eastAsia="ar-SA"/>
        </w:rPr>
        <w:t>”Pod wiatą”.</w:t>
      </w: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4"/>
          <w:lang w:eastAsia="pl-PL"/>
        </w:rPr>
      </w:pPr>
    </w:p>
    <w:p w:rsidR="00FA0446" w:rsidRPr="00FA0446" w:rsidRDefault="00FA0446" w:rsidP="00FA04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FA0446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Łącznie około 30 km, przewidywany czas przejazdu około 2 godz.30 min.</w:t>
      </w:r>
    </w:p>
    <w:p w:rsidR="003D1125" w:rsidRDefault="003D1125" w:rsidP="00CA36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:rsidR="003D1125" w:rsidRDefault="003D1125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D1125" w:rsidRDefault="00B2655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Ważne:</w:t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D1125" w:rsidRPr="00B56471" w:rsidRDefault="00B56471" w:rsidP="00B56471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</w:t>
      </w:r>
      <w:r w:rsidR="00B26552" w:rsidRPr="00B56471">
        <w:rPr>
          <w:rFonts w:eastAsia="Times New Roman"/>
          <w:lang w:eastAsia="ar-SA"/>
        </w:rPr>
        <w:t>e względu na stronę organizacyjną rajdu uczestnicy winni przemyśleć wybór trasy - oba rajdy winny zakończy</w:t>
      </w:r>
      <w:r w:rsidR="003D1125" w:rsidRPr="00B56471">
        <w:rPr>
          <w:rFonts w:eastAsia="Times New Roman"/>
          <w:lang w:eastAsia="ar-SA"/>
        </w:rPr>
        <w:t>ć się zgodnie z programem rajdu i wskazaniem Organizatora.</w:t>
      </w:r>
      <w:r w:rsidR="00B26552" w:rsidRPr="00B56471">
        <w:rPr>
          <w:rFonts w:eastAsia="Times New Roman"/>
          <w:lang w:eastAsia="ar-SA"/>
        </w:rPr>
        <w:t xml:space="preserve"> </w:t>
      </w:r>
      <w:r w:rsidR="00B82635" w:rsidRPr="00B56471">
        <w:rPr>
          <w:rFonts w:eastAsia="Times New Roman"/>
          <w:lang w:eastAsia="ar-SA"/>
        </w:rPr>
        <w:t xml:space="preserve">Uczestnicy, którzy </w:t>
      </w:r>
      <w:r w:rsidR="003D1125" w:rsidRPr="00B56471">
        <w:rPr>
          <w:rFonts w:eastAsia="Times New Roman"/>
          <w:lang w:eastAsia="ar-SA"/>
        </w:rPr>
        <w:t xml:space="preserve">                      </w:t>
      </w:r>
      <w:r w:rsidR="00B82635" w:rsidRPr="00B56471">
        <w:rPr>
          <w:rFonts w:eastAsia="Times New Roman"/>
          <w:lang w:eastAsia="ar-SA"/>
        </w:rPr>
        <w:t>ze względów</w:t>
      </w:r>
      <w:r w:rsidR="009C512D" w:rsidRPr="00B56471">
        <w:rPr>
          <w:rFonts w:eastAsia="Times New Roman"/>
          <w:lang w:eastAsia="ar-SA"/>
        </w:rPr>
        <w:t xml:space="preserve"> </w:t>
      </w:r>
      <w:r w:rsidR="00B26552" w:rsidRPr="00B56471">
        <w:rPr>
          <w:rFonts w:eastAsia="Times New Roman"/>
          <w:lang w:eastAsia="ar-SA"/>
        </w:rPr>
        <w:t>np. kondycyjnych, potrzebują więcej czasu na przejazd, niż przewiduje to program imprezy</w:t>
      </w:r>
      <w:r>
        <w:rPr>
          <w:rFonts w:eastAsia="Times New Roman"/>
          <w:lang w:eastAsia="ar-SA"/>
        </w:rPr>
        <w:t xml:space="preserve"> </w:t>
      </w:r>
      <w:r w:rsidR="00B26552" w:rsidRPr="00B56471">
        <w:rPr>
          <w:rFonts w:eastAsia="Times New Roman"/>
          <w:lang w:eastAsia="ar-SA"/>
        </w:rPr>
        <w:t>- kończą rajd na własną odpowiedzialność.</w:t>
      </w:r>
    </w:p>
    <w:p w:rsidR="00B26552" w:rsidRPr="00B56471" w:rsidRDefault="00666C2B" w:rsidP="005A7A99">
      <w:pPr>
        <w:pStyle w:val="Akapitzlist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eastAsia="Times New Roman"/>
          <w:lang w:eastAsia="ar-SA"/>
        </w:rPr>
      </w:pPr>
      <w:r w:rsidRPr="00B56471">
        <w:rPr>
          <w:rFonts w:eastAsia="Times New Roman"/>
          <w:lang w:eastAsia="ar-SA"/>
        </w:rPr>
        <w:t>W przypadku małej ilości uczestników</w:t>
      </w:r>
      <w:r w:rsidR="009501D2" w:rsidRPr="00B56471">
        <w:rPr>
          <w:rFonts w:eastAsia="Times New Roman"/>
          <w:lang w:eastAsia="ar-SA"/>
        </w:rPr>
        <w:t xml:space="preserve"> lub </w:t>
      </w:r>
      <w:r w:rsidR="003D1125" w:rsidRPr="00B56471">
        <w:rPr>
          <w:rFonts w:eastAsia="Times New Roman"/>
          <w:lang w:eastAsia="ar-SA"/>
        </w:rPr>
        <w:t>innych nieprzewidzianych okoliczności (np. złe warunki pogodowe)</w:t>
      </w:r>
      <w:r w:rsidRPr="00B56471">
        <w:rPr>
          <w:rFonts w:eastAsia="Times New Roman"/>
          <w:lang w:eastAsia="ar-SA"/>
        </w:rPr>
        <w:t xml:space="preserve"> Organizator zastrzega sobie zorganizowanie przejazdu tylko jedną trasą (połączenie dwóch grup) lub odwołanie rajdu.</w:t>
      </w:r>
      <w:r w:rsidR="009501D2" w:rsidRPr="00B56471">
        <w:rPr>
          <w:rFonts w:eastAsia="Times New Roman"/>
          <w:kern w:val="1"/>
          <w:lang w:eastAsia="ar-SA"/>
        </w:rPr>
        <w:t xml:space="preserve"> </w:t>
      </w:r>
    </w:p>
    <w:p w:rsidR="005A7A99" w:rsidRPr="005A7A99" w:rsidRDefault="005A7A9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tabs>
          <w:tab w:val="num" w:pos="108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III. Harmonogram rajdu:</w:t>
      </w:r>
    </w:p>
    <w:p w:rsidR="001F2EB3" w:rsidRPr="005A7A99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rajd dnia: </w:t>
      </w:r>
      <w:r w:rsidR="009501D2">
        <w:rPr>
          <w:rFonts w:ascii="Times New Roman" w:eastAsia="Times New Roman" w:hAnsi="Times New Roman" w:cs="Times New Roman"/>
          <w:sz w:val="24"/>
          <w:szCs w:val="24"/>
          <w:lang w:eastAsia="ar-SA"/>
        </w:rPr>
        <w:t>19 sierpnia 2018</w:t>
      </w:r>
      <w:r w:rsidR="004212C8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6E2664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niedziela</w:t>
      </w:r>
      <w:r w:rsidR="00B2655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miejsce zbiórki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Plac Kulczyckiego</w:t>
      </w:r>
      <w:r w:rsidR="000375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Krzeszowice</w:t>
      </w:r>
      <w:r w:rsidR="00E71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plac targowy</w:t>
      </w:r>
      <w:r w:rsidR="009C512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750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pod wiatą, ul. Krzywa,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12.10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-12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.45</w:t>
      </w:r>
      <w:r w:rsidR="009C512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BE50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zbiórka i </w:t>
      </w:r>
      <w:r w:rsidR="0085477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zapisy na rajd </w:t>
      </w:r>
    </w:p>
    <w:p w:rsidR="00B75EAF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.45</w:t>
      </w:r>
      <w:r w:rsidR="00475A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powitanie,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przypomnienie zasad be</w:t>
      </w:r>
      <w:r w:rsidR="00475A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zpieczeństwa i regulaminu rajdu</w:t>
      </w:r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przedstawienie trasy I </w:t>
      </w:r>
      <w:proofErr w:type="spellStart"/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EE78C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</w:p>
    <w:p w:rsidR="001F2EB3" w:rsidRPr="005A7A99" w:rsidRDefault="00816D8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.00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START </w:t>
      </w:r>
    </w:p>
    <w:p w:rsidR="009C512D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ok. godz. 15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– 16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.00 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zakończenie rajdu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wiatą, </w:t>
      </w:r>
      <w:r w:rsidR="0006446C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ul. Krzywa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, Krzeszowice</w:t>
      </w:r>
    </w:p>
    <w:p w:rsidR="003D4DD9" w:rsidRPr="005A7A99" w:rsidRDefault="009C512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501D2">
        <w:rPr>
          <w:rFonts w:ascii="Times New Roman" w:eastAsia="Times New Roman" w:hAnsi="Times New Roman" w:cs="Times New Roman"/>
          <w:sz w:val="24"/>
          <w:szCs w:val="24"/>
          <w:lang w:eastAsia="ar-SA"/>
        </w:rPr>
        <w:t>ok.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="00A8422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poczęstunek, </w:t>
      </w:r>
      <w:r w:rsidR="003E4F4A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losowanie</w:t>
      </w:r>
      <w:r w:rsidR="009101EE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E4858" w:rsidRPr="005A7A99" w:rsidRDefault="001C337B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ok.16.3</w:t>
      </w:r>
      <w:r w:rsidR="003D4DD9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zakończenie spotkania</w:t>
      </w:r>
    </w:p>
    <w:p w:rsidR="009976A2" w:rsidRPr="005A7A99" w:rsidRDefault="009976A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VI. Poczęstunek i </w:t>
      </w:r>
      <w:r w:rsidR="00646F4D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upominki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B564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zap</w:t>
      </w:r>
      <w:r w:rsidR="001C337B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ewnia poczęstunek po zakończenie</w:t>
      </w: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rajdu.</w:t>
      </w:r>
      <w:r w:rsidR="009C512D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E0F6E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564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Wśród </w:t>
      </w:r>
      <w:r w:rsidR="00E771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samodzielnie jadących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uczestników rajdu</w:t>
      </w:r>
      <w:r w:rsidR="001C337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(którzy przejadą całą trasę)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4A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zostaną rozlosowane </w:t>
      </w:r>
      <w:r w:rsidR="00B75EAF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upominki</w:t>
      </w:r>
      <w:r w:rsidR="00E771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C4A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losowanie </w:t>
      </w:r>
      <w:r w:rsidR="00B75EAF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upominków</w:t>
      </w:r>
      <w:r w:rsidR="004C4A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wyczerpania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4C4A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76A2" w:rsidRPr="005A7A99" w:rsidRDefault="009976A2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V.  </w:t>
      </w:r>
      <w:r w:rsidR="00DF4BDA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</w:t>
      </w:r>
      <w:r w:rsidR="00276CFE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rajdu rowerowego:</w:t>
      </w:r>
      <w:r w:rsidR="00D430E5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Gmina Krzeszowice</w:t>
      </w:r>
      <w:r w:rsidR="00DF4BDA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9976A2" w:rsidRPr="005A7A99" w:rsidRDefault="00C079C7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Osoba do kontaktu: Nina Kurdziel,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tel.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1929FF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00.</w:t>
      </w:r>
    </w:p>
    <w:p w:rsidR="007B1951" w:rsidRPr="005A7A99" w:rsidRDefault="007B1951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Osoby współpracujące:</w:t>
      </w:r>
    </w:p>
    <w:p w:rsidR="00646F4D" w:rsidRPr="005A7A99" w:rsidRDefault="00276CFE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Osoby pilotujące i zamykające grupy</w:t>
      </w:r>
      <w:r w:rsidR="00E771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E771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Trasie I </w:t>
      </w:r>
      <w:proofErr w:type="spellStart"/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Trasie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</w:t>
      </w:r>
      <w:r w:rsidR="00E771A2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6F4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- zostaną wskazane przez O</w:t>
      </w:r>
      <w:r w:rsidR="007B1951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rganizatora                w dniu rajdu.</w:t>
      </w: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Podmioty współpracujące: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Wojewódzka Policji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Komenda Powiatowa Policji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Ochotnicza Straż Pożarna</w:t>
      </w:r>
      <w:r w:rsidR="001C337B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Gminy Krzeszowice</w:t>
      </w:r>
    </w:p>
    <w:p w:rsidR="0036181C" w:rsidRPr="005A7A99" w:rsidRDefault="0036181C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Firma: Sport Nora</w:t>
      </w:r>
      <w:r w:rsidR="00E64648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FE4858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zapewnienie obsł</w:t>
      </w:r>
      <w:r w:rsidR="00FE4858"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ugi serwisowej na dwóch trasach 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Straż Miejska</w:t>
      </w:r>
    </w:p>
    <w:p w:rsidR="001F2EB3" w:rsidRPr="005A7A99" w:rsidRDefault="001F2EB3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2EB3" w:rsidRPr="005A7A99" w:rsidRDefault="00152A16" w:rsidP="005A7A99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F2EB3"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Pr="005A7A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1F2EB3" w:rsidRPr="005A7A99" w:rsidRDefault="001F2EB3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zobowiązują się do przestrzegania regulaminu rajdu i </w:t>
      </w:r>
      <w:r w:rsidR="00264A22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bezwzględnego stosowania się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poleceń Policji i pozostałych służb mundurowych oraz do poleceń organizatora rajdu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i wyznaczonych przez niego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odpowiedzialnych za trasę </w:t>
      </w:r>
      <w:r w:rsidR="0054289D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całej trasie rajdu </w:t>
      </w:r>
      <w:r w:rsidR="00B4694E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podczas trwania imprezy.</w:t>
      </w:r>
    </w:p>
    <w:p w:rsidR="001F2EB3" w:rsidRPr="005A7A99" w:rsidRDefault="001F2EB3" w:rsidP="005A7A99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333FE" w:rsidRPr="005A7A99" w:rsidRDefault="0054289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1F2EB3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dodatkowe informacje można uzyska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ć pod numerem tel. 12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282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79C7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C285B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="00CF3FFD" w:rsidRPr="005A7A9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F4D" w:rsidRPr="005A7A99" w:rsidRDefault="00646F4D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3489" w:rsidRPr="005A7A99" w:rsidRDefault="00A46DA6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Krzeszowice,      dnia: </w:t>
      </w:r>
      <w:r w:rsidR="00F81E40">
        <w:rPr>
          <w:rFonts w:ascii="Times New Roman" w:eastAsia="Times New Roman" w:hAnsi="Times New Roman" w:cs="Times New Roman"/>
          <w:lang w:eastAsia="ar-SA"/>
        </w:rPr>
        <w:t>…………………………</w:t>
      </w:r>
      <w:r w:rsidR="00CF129E">
        <w:rPr>
          <w:rFonts w:ascii="Times New Roman" w:eastAsia="Times New Roman" w:hAnsi="Times New Roman" w:cs="Times New Roman"/>
          <w:lang w:eastAsia="ar-SA"/>
        </w:rPr>
        <w:t>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F81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81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="005E3489" w:rsidRPr="005A7A9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5E3489" w:rsidRPr="005A7A99" w:rsidRDefault="005E3489" w:rsidP="005A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F81E40" w:rsidRPr="00B56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CF1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B56471">
        <w:rPr>
          <w:rFonts w:ascii="Times New Roman" w:eastAsia="Times New Roman" w:hAnsi="Times New Roman" w:cs="Times New Roman"/>
          <w:sz w:val="24"/>
          <w:szCs w:val="24"/>
          <w:lang w:eastAsia="pl-PL"/>
        </w:rPr>
        <w:t>/data/</w:t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B635C8"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/podpis o</w:t>
      </w:r>
      <w:r w:rsidRPr="005A7A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rganizatora/</w:t>
      </w:r>
    </w:p>
    <w:p w:rsidR="005E3489" w:rsidRPr="005A7A99" w:rsidRDefault="005E3489" w:rsidP="005A7A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E3489" w:rsidRPr="005A7A99" w:rsidSect="00DE71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2F8367C4"/>
    <w:multiLevelType w:val="hybridMultilevel"/>
    <w:tmpl w:val="A674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33FE"/>
    <w:rsid w:val="00030EDF"/>
    <w:rsid w:val="0003750E"/>
    <w:rsid w:val="0004718A"/>
    <w:rsid w:val="0006446C"/>
    <w:rsid w:val="0010224E"/>
    <w:rsid w:val="00102457"/>
    <w:rsid w:val="00122B08"/>
    <w:rsid w:val="00126494"/>
    <w:rsid w:val="001316DF"/>
    <w:rsid w:val="001362F0"/>
    <w:rsid w:val="00136494"/>
    <w:rsid w:val="00152A16"/>
    <w:rsid w:val="00191642"/>
    <w:rsid w:val="00192158"/>
    <w:rsid w:val="001925A9"/>
    <w:rsid w:val="001929FF"/>
    <w:rsid w:val="001C337B"/>
    <w:rsid w:val="001F2EB3"/>
    <w:rsid w:val="002333FE"/>
    <w:rsid w:val="00233EAE"/>
    <w:rsid w:val="00235E3B"/>
    <w:rsid w:val="0024467F"/>
    <w:rsid w:val="00264A22"/>
    <w:rsid w:val="00276CFE"/>
    <w:rsid w:val="002B0370"/>
    <w:rsid w:val="002B7BBB"/>
    <w:rsid w:val="002C285B"/>
    <w:rsid w:val="00306662"/>
    <w:rsid w:val="003126EA"/>
    <w:rsid w:val="003133F5"/>
    <w:rsid w:val="003527BA"/>
    <w:rsid w:val="0036181C"/>
    <w:rsid w:val="00361C00"/>
    <w:rsid w:val="00363238"/>
    <w:rsid w:val="003C187B"/>
    <w:rsid w:val="003D1125"/>
    <w:rsid w:val="003D4DD9"/>
    <w:rsid w:val="003E0728"/>
    <w:rsid w:val="003E2EFF"/>
    <w:rsid w:val="003E4F4A"/>
    <w:rsid w:val="003F6224"/>
    <w:rsid w:val="004212C8"/>
    <w:rsid w:val="00427A84"/>
    <w:rsid w:val="0043184A"/>
    <w:rsid w:val="004508E4"/>
    <w:rsid w:val="00475AC2"/>
    <w:rsid w:val="004C4AFD"/>
    <w:rsid w:val="004E2C24"/>
    <w:rsid w:val="005225D8"/>
    <w:rsid w:val="0054289D"/>
    <w:rsid w:val="00544A3C"/>
    <w:rsid w:val="00551558"/>
    <w:rsid w:val="00573FC2"/>
    <w:rsid w:val="005A7A99"/>
    <w:rsid w:val="005B5AD4"/>
    <w:rsid w:val="005E3489"/>
    <w:rsid w:val="005F5A15"/>
    <w:rsid w:val="0062298C"/>
    <w:rsid w:val="00646F4D"/>
    <w:rsid w:val="0065597F"/>
    <w:rsid w:val="00666C2B"/>
    <w:rsid w:val="006828F5"/>
    <w:rsid w:val="006C0D72"/>
    <w:rsid w:val="006C2EC6"/>
    <w:rsid w:val="006C4BBA"/>
    <w:rsid w:val="006E2664"/>
    <w:rsid w:val="00791F25"/>
    <w:rsid w:val="007A591A"/>
    <w:rsid w:val="007B1951"/>
    <w:rsid w:val="007D3684"/>
    <w:rsid w:val="007F1BCB"/>
    <w:rsid w:val="00801C63"/>
    <w:rsid w:val="00810490"/>
    <w:rsid w:val="008126DE"/>
    <w:rsid w:val="00816D8D"/>
    <w:rsid w:val="00854771"/>
    <w:rsid w:val="008775CC"/>
    <w:rsid w:val="00891056"/>
    <w:rsid w:val="00895B31"/>
    <w:rsid w:val="008B4804"/>
    <w:rsid w:val="008C50E1"/>
    <w:rsid w:val="008C73DE"/>
    <w:rsid w:val="008D2B4F"/>
    <w:rsid w:val="008E0A20"/>
    <w:rsid w:val="008E0AF0"/>
    <w:rsid w:val="008E0F6E"/>
    <w:rsid w:val="009101EE"/>
    <w:rsid w:val="009501D2"/>
    <w:rsid w:val="009542A9"/>
    <w:rsid w:val="00961757"/>
    <w:rsid w:val="00963632"/>
    <w:rsid w:val="009976A2"/>
    <w:rsid w:val="009B6A56"/>
    <w:rsid w:val="009C512D"/>
    <w:rsid w:val="009F57F2"/>
    <w:rsid w:val="00A46DA6"/>
    <w:rsid w:val="00A74164"/>
    <w:rsid w:val="00A8422B"/>
    <w:rsid w:val="00AA4791"/>
    <w:rsid w:val="00AE7E25"/>
    <w:rsid w:val="00B02A0C"/>
    <w:rsid w:val="00B26552"/>
    <w:rsid w:val="00B359E0"/>
    <w:rsid w:val="00B4694E"/>
    <w:rsid w:val="00B56471"/>
    <w:rsid w:val="00B6321C"/>
    <w:rsid w:val="00B635C8"/>
    <w:rsid w:val="00B75EAF"/>
    <w:rsid w:val="00B82635"/>
    <w:rsid w:val="00BE5025"/>
    <w:rsid w:val="00C079C7"/>
    <w:rsid w:val="00C37355"/>
    <w:rsid w:val="00C66F9C"/>
    <w:rsid w:val="00C81FBD"/>
    <w:rsid w:val="00CA369F"/>
    <w:rsid w:val="00CA473C"/>
    <w:rsid w:val="00CA4A26"/>
    <w:rsid w:val="00CD32FF"/>
    <w:rsid w:val="00CF129E"/>
    <w:rsid w:val="00CF3FFD"/>
    <w:rsid w:val="00D42A43"/>
    <w:rsid w:val="00D430E5"/>
    <w:rsid w:val="00D52A3A"/>
    <w:rsid w:val="00D94ED7"/>
    <w:rsid w:val="00DE1FC8"/>
    <w:rsid w:val="00DE7123"/>
    <w:rsid w:val="00DF4BDA"/>
    <w:rsid w:val="00E22C53"/>
    <w:rsid w:val="00E27C01"/>
    <w:rsid w:val="00E45FCA"/>
    <w:rsid w:val="00E64648"/>
    <w:rsid w:val="00E710AD"/>
    <w:rsid w:val="00E771A2"/>
    <w:rsid w:val="00EA41F8"/>
    <w:rsid w:val="00EE78C2"/>
    <w:rsid w:val="00F25408"/>
    <w:rsid w:val="00F657EF"/>
    <w:rsid w:val="00F81E40"/>
    <w:rsid w:val="00F86557"/>
    <w:rsid w:val="00FA0446"/>
    <w:rsid w:val="00FA65AD"/>
    <w:rsid w:val="00FE4858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4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57F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6</cp:revision>
  <cp:lastPrinted>2018-05-25T12:31:00Z</cp:lastPrinted>
  <dcterms:created xsi:type="dcterms:W3CDTF">2018-05-25T08:09:00Z</dcterms:created>
  <dcterms:modified xsi:type="dcterms:W3CDTF">2018-07-27T12:30:00Z</dcterms:modified>
</cp:coreProperties>
</file>